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799" w:rsidRPr="00670BDD" w:rsidRDefault="00510799" w:rsidP="00670B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9406006"/>
            <wp:effectExtent l="19050" t="0" r="0" b="0"/>
            <wp:docPr id="1" name="Рисунок 1" descr="C:\Users\user\Desktop\твои следы 2023\1 ст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вои следы 2023\1 стр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0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799" w:rsidRDefault="00510799" w:rsidP="00C42F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3278" w:rsidRDefault="00113B3E" w:rsidP="00C42F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2F92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673278" w:rsidRPr="00C42F92">
        <w:rPr>
          <w:rFonts w:ascii="Times New Roman" w:hAnsi="Times New Roman" w:cs="Times New Roman"/>
          <w:b/>
          <w:sz w:val="28"/>
          <w:szCs w:val="28"/>
        </w:rPr>
        <w:t>орядок организации и проведения фестиваля:</w:t>
      </w:r>
    </w:p>
    <w:p w:rsidR="008F3C35" w:rsidRPr="008F3C35" w:rsidRDefault="008F3C35" w:rsidP="008F3C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3C35">
        <w:rPr>
          <w:rFonts w:ascii="Times New Roman" w:hAnsi="Times New Roman" w:cs="Times New Roman"/>
          <w:sz w:val="28"/>
          <w:szCs w:val="28"/>
        </w:rPr>
        <w:t>Участниками фестиваля могут быть жители</w:t>
      </w:r>
      <w:r w:rsidRPr="008F3C35">
        <w:rPr>
          <w:sz w:val="28"/>
          <w:szCs w:val="28"/>
        </w:rPr>
        <w:t xml:space="preserve"> </w:t>
      </w:r>
      <w:r w:rsidRPr="008F3C35">
        <w:rPr>
          <w:rFonts w:ascii="Times New Roman" w:hAnsi="Times New Roman" w:cs="Times New Roman"/>
          <w:sz w:val="28"/>
          <w:szCs w:val="28"/>
        </w:rPr>
        <w:t xml:space="preserve">Иркутской области, самодеятельные, профессиональные вокальные коллективы, театры малых форм, студии, учащиеся общеобразовательных, музыкальных школ, воспитанники дошкольных учреждений. </w:t>
      </w:r>
    </w:p>
    <w:p w:rsidR="008F3C35" w:rsidRDefault="008F3C35" w:rsidP="008F3C35">
      <w:pPr>
        <w:shd w:val="clear" w:color="auto" w:fill="FFFFFF"/>
        <w:tabs>
          <w:tab w:val="left" w:pos="5387"/>
          <w:tab w:val="left" w:pos="7088"/>
        </w:tabs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F3E">
        <w:rPr>
          <w:rFonts w:ascii="Times New Roman" w:hAnsi="Times New Roman" w:cs="Times New Roman"/>
          <w:b/>
          <w:sz w:val="28"/>
          <w:szCs w:val="28"/>
        </w:rPr>
        <w:t>Фестиваль проходит в 2 тура:</w:t>
      </w:r>
    </w:p>
    <w:p w:rsidR="008F3C35" w:rsidRDefault="008F3C35" w:rsidP="008F3C35">
      <w:pPr>
        <w:shd w:val="clear" w:color="auto" w:fill="FFFFFF"/>
        <w:tabs>
          <w:tab w:val="left" w:pos="5387"/>
          <w:tab w:val="left" w:pos="7088"/>
        </w:tabs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696F">
        <w:rPr>
          <w:rFonts w:ascii="Times New Roman" w:hAnsi="Times New Roman" w:cs="Times New Roman"/>
          <w:b/>
          <w:sz w:val="28"/>
          <w:szCs w:val="28"/>
        </w:rPr>
        <w:t>1 тур</w:t>
      </w:r>
      <w:r>
        <w:rPr>
          <w:rFonts w:ascii="Times New Roman" w:hAnsi="Times New Roman" w:cs="Times New Roman"/>
          <w:sz w:val="28"/>
          <w:szCs w:val="28"/>
        </w:rPr>
        <w:t xml:space="preserve"> – отборочный</w:t>
      </w:r>
      <w:r w:rsidR="00CF2034">
        <w:rPr>
          <w:rFonts w:ascii="Times New Roman" w:hAnsi="Times New Roman" w:cs="Times New Roman"/>
          <w:sz w:val="28"/>
          <w:szCs w:val="28"/>
        </w:rPr>
        <w:t>.</w:t>
      </w:r>
    </w:p>
    <w:p w:rsidR="004413B6" w:rsidRDefault="004413B6" w:rsidP="008F3C35">
      <w:pPr>
        <w:shd w:val="clear" w:color="auto" w:fill="FFFFFF"/>
        <w:tabs>
          <w:tab w:val="left" w:pos="5387"/>
          <w:tab w:val="left" w:pos="7088"/>
        </w:tabs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 </w:t>
      </w:r>
      <w:r w:rsidRPr="00673278">
        <w:rPr>
          <w:rFonts w:ascii="Times New Roman" w:hAnsi="Times New Roman"/>
          <w:sz w:val="28"/>
          <w:szCs w:val="28"/>
        </w:rPr>
        <w:t xml:space="preserve">программу фестиваля представляется </w:t>
      </w:r>
      <w:r w:rsidRPr="00F30106">
        <w:rPr>
          <w:rFonts w:ascii="Times New Roman" w:hAnsi="Times New Roman"/>
          <w:b/>
          <w:sz w:val="28"/>
          <w:szCs w:val="28"/>
        </w:rPr>
        <w:t xml:space="preserve">1 </w:t>
      </w:r>
      <w:r>
        <w:rPr>
          <w:rFonts w:ascii="Times New Roman" w:hAnsi="Times New Roman"/>
          <w:b/>
          <w:sz w:val="28"/>
          <w:szCs w:val="28"/>
        </w:rPr>
        <w:t>номер</w:t>
      </w:r>
      <w:r w:rsidRPr="00F30106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стихотворение, проза, песни на стихи Е.А.Евтушенко </w:t>
      </w:r>
      <w:r w:rsidRPr="00C200FA">
        <w:rPr>
          <w:rFonts w:ascii="Times New Roman" w:hAnsi="Times New Roman"/>
          <w:i/>
          <w:sz w:val="28"/>
          <w:szCs w:val="28"/>
        </w:rPr>
        <w:t>(Приложение №2</w:t>
      </w:r>
      <w:r>
        <w:rPr>
          <w:rFonts w:ascii="Times New Roman" w:hAnsi="Times New Roman"/>
          <w:i/>
          <w:sz w:val="28"/>
          <w:szCs w:val="28"/>
        </w:rPr>
        <w:t xml:space="preserve"> для номинации «Вокал»</w:t>
      </w:r>
      <w:r w:rsidRPr="00C200FA">
        <w:rPr>
          <w:rFonts w:ascii="Times New Roman" w:hAnsi="Times New Roman"/>
          <w:i/>
          <w:sz w:val="28"/>
          <w:szCs w:val="28"/>
        </w:rPr>
        <w:t xml:space="preserve">), </w:t>
      </w:r>
      <w:r w:rsidRPr="001E4303">
        <w:rPr>
          <w:rFonts w:ascii="Times New Roman" w:hAnsi="Times New Roman"/>
          <w:i/>
          <w:sz w:val="28"/>
          <w:szCs w:val="28"/>
        </w:rPr>
        <w:t>продолжительностью не более 5 минут.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3278">
        <w:rPr>
          <w:rFonts w:ascii="Times New Roman" w:hAnsi="Times New Roman"/>
          <w:sz w:val="28"/>
          <w:szCs w:val="28"/>
        </w:rPr>
        <w:t xml:space="preserve">         </w:t>
      </w:r>
    </w:p>
    <w:p w:rsidR="006E1EA3" w:rsidRPr="00F30106" w:rsidRDefault="006E1EA3" w:rsidP="006E1E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фестиваля направляют З</w:t>
      </w:r>
      <w:r w:rsidR="008F3C35" w:rsidRPr="006E1EA3">
        <w:rPr>
          <w:rFonts w:ascii="Times New Roman" w:hAnsi="Times New Roman" w:cs="Times New Roman"/>
          <w:sz w:val="28"/>
          <w:szCs w:val="28"/>
        </w:rPr>
        <w:t xml:space="preserve">аявки на участие </w:t>
      </w:r>
      <w:r w:rsidR="008F3C35" w:rsidRPr="006E1EA3">
        <w:rPr>
          <w:rFonts w:ascii="Times New Roman" w:hAnsi="Times New Roman" w:cs="Times New Roman"/>
          <w:i/>
          <w:sz w:val="28"/>
          <w:szCs w:val="28"/>
        </w:rPr>
        <w:t>(Приложение №1)</w:t>
      </w:r>
      <w:r w:rsidR="008F3C35" w:rsidRPr="006E1E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видеозаписи выступлений или ссылку, на выступление размещённую в </w:t>
      </w:r>
      <w:r w:rsidRPr="00C42F92">
        <w:rPr>
          <w:rFonts w:ascii="Times New Roman" w:hAnsi="Times New Roman" w:cs="Times New Roman"/>
          <w:sz w:val="28"/>
          <w:szCs w:val="28"/>
        </w:rPr>
        <w:t>облачных хранилищах (</w:t>
      </w:r>
      <w:proofErr w:type="spellStart"/>
      <w:r w:rsidRPr="00C42F92">
        <w:rPr>
          <w:rFonts w:ascii="Times New Roman" w:hAnsi="Times New Roman" w:cs="Times New Roman"/>
          <w:sz w:val="28"/>
          <w:szCs w:val="28"/>
        </w:rPr>
        <w:t>ЯндексДиск</w:t>
      </w:r>
      <w:proofErr w:type="spellEnd"/>
      <w:r w:rsidRPr="00C42F92">
        <w:rPr>
          <w:rFonts w:ascii="Times New Roman" w:hAnsi="Times New Roman" w:cs="Times New Roman"/>
          <w:sz w:val="28"/>
          <w:szCs w:val="28"/>
        </w:rPr>
        <w:t>, Облако</w:t>
      </w:r>
      <w:proofErr w:type="gramStart"/>
      <w:r w:rsidRPr="00C42F92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C42F92">
        <w:rPr>
          <w:rFonts w:ascii="Times New Roman" w:hAnsi="Times New Roman" w:cs="Times New Roman"/>
          <w:sz w:val="28"/>
          <w:szCs w:val="28"/>
        </w:rPr>
        <w:t>.</w:t>
      </w:r>
      <w:r w:rsidRPr="00C42F92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C42F92"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30106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4A715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gorizont</w:t>
        </w:r>
        <w:r w:rsidRPr="004A7151">
          <w:rPr>
            <w:rStyle w:val="a3"/>
            <w:rFonts w:ascii="Times New Roman" w:hAnsi="Times New Roman" w:cs="Times New Roman"/>
            <w:b/>
            <w:sz w:val="28"/>
            <w:szCs w:val="28"/>
          </w:rPr>
          <w:t>10@</w:t>
        </w:r>
        <w:r w:rsidRPr="004A715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inbox</w:t>
        </w:r>
        <w:r w:rsidRPr="004A7151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4A7151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  <w:r w:rsidRPr="00F3010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3E1B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6E1EA3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CF2034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Pr="006E1EA3">
        <w:rPr>
          <w:rFonts w:ascii="Times New Roman" w:hAnsi="Times New Roman" w:cs="Times New Roman"/>
          <w:b/>
          <w:sz w:val="28"/>
          <w:szCs w:val="28"/>
        </w:rPr>
        <w:t>июля</w:t>
      </w:r>
      <w:r w:rsidR="00CF2034">
        <w:rPr>
          <w:rFonts w:ascii="Times New Roman" w:hAnsi="Times New Roman" w:cs="Times New Roman"/>
          <w:b/>
          <w:sz w:val="28"/>
          <w:szCs w:val="28"/>
        </w:rPr>
        <w:t xml:space="preserve"> 2023</w:t>
      </w:r>
      <w:r w:rsidRPr="006E1EA3">
        <w:rPr>
          <w:rFonts w:ascii="Times New Roman" w:hAnsi="Times New Roman" w:cs="Times New Roman"/>
          <w:b/>
          <w:sz w:val="28"/>
          <w:szCs w:val="28"/>
        </w:rPr>
        <w:t xml:space="preserve"> г. </w:t>
      </w:r>
    </w:p>
    <w:p w:rsidR="004413B6" w:rsidRDefault="008F3C35" w:rsidP="008F3C35">
      <w:pPr>
        <w:shd w:val="clear" w:color="auto" w:fill="FFFFFF"/>
        <w:tabs>
          <w:tab w:val="left" w:pos="5387"/>
          <w:tab w:val="left" w:pos="7088"/>
        </w:tabs>
        <w:spacing w:after="0" w:line="240" w:lineRule="auto"/>
        <w:ind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696F">
        <w:rPr>
          <w:rFonts w:ascii="Times New Roman" w:hAnsi="Times New Roman" w:cs="Times New Roman"/>
          <w:b/>
          <w:sz w:val="28"/>
          <w:szCs w:val="28"/>
        </w:rPr>
        <w:t>2 тур</w:t>
      </w:r>
      <w:r>
        <w:rPr>
          <w:rFonts w:ascii="Times New Roman" w:hAnsi="Times New Roman" w:cs="Times New Roman"/>
          <w:sz w:val="28"/>
          <w:szCs w:val="28"/>
        </w:rPr>
        <w:t xml:space="preserve"> – гала-концерт  победителей фестиваля </w:t>
      </w:r>
      <w:r w:rsidR="005A7AFE">
        <w:rPr>
          <w:rFonts w:ascii="Times New Roman" w:hAnsi="Times New Roman" w:cs="Times New Roman"/>
          <w:b/>
          <w:sz w:val="28"/>
          <w:szCs w:val="28"/>
        </w:rPr>
        <w:t>18 июля в 13</w:t>
      </w:r>
      <w:r w:rsidRPr="002379B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00</w:t>
      </w:r>
      <w:r w:rsidR="005A7AFE">
        <w:rPr>
          <w:rFonts w:ascii="Times New Roman" w:hAnsi="Times New Roman" w:cs="Times New Roman"/>
          <w:b/>
          <w:sz w:val="28"/>
          <w:szCs w:val="28"/>
        </w:rPr>
        <w:t xml:space="preserve"> в День рождение Евгения Александровича Евтушенко. </w:t>
      </w:r>
    </w:p>
    <w:p w:rsidR="008F3C35" w:rsidRDefault="00A13274" w:rsidP="008F3C35">
      <w:pPr>
        <w:shd w:val="clear" w:color="auto" w:fill="FFFFFF"/>
        <w:tabs>
          <w:tab w:val="left" w:pos="5387"/>
          <w:tab w:val="left" w:pos="7088"/>
        </w:tabs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F33E1B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CF2034" w:rsidRPr="00F33E1B">
        <w:rPr>
          <w:rFonts w:ascii="Times New Roman" w:hAnsi="Times New Roman" w:cs="Times New Roman"/>
          <w:i/>
          <w:sz w:val="28"/>
          <w:szCs w:val="28"/>
        </w:rPr>
        <w:t>12</w:t>
      </w:r>
      <w:r w:rsidR="004413B6" w:rsidRPr="00F33E1B">
        <w:rPr>
          <w:rFonts w:ascii="Times New Roman" w:hAnsi="Times New Roman" w:cs="Times New Roman"/>
          <w:i/>
          <w:sz w:val="28"/>
          <w:szCs w:val="28"/>
        </w:rPr>
        <w:t xml:space="preserve"> июля </w:t>
      </w:r>
      <w:r w:rsidR="0076141E" w:rsidRPr="00F33E1B">
        <w:rPr>
          <w:rFonts w:ascii="Times New Roman" w:hAnsi="Times New Roman" w:cs="Times New Roman"/>
          <w:i/>
          <w:sz w:val="28"/>
          <w:szCs w:val="28"/>
        </w:rPr>
        <w:t>2023 года</w:t>
      </w:r>
      <w:r w:rsidR="0076141E">
        <w:rPr>
          <w:rFonts w:ascii="Times New Roman" w:hAnsi="Times New Roman" w:cs="Times New Roman"/>
          <w:sz w:val="28"/>
          <w:szCs w:val="28"/>
        </w:rPr>
        <w:t xml:space="preserve"> жюри подведёт итоги фестиваля и направит </w:t>
      </w:r>
      <w:r>
        <w:rPr>
          <w:rFonts w:ascii="Times New Roman" w:hAnsi="Times New Roman" w:cs="Times New Roman"/>
          <w:sz w:val="28"/>
          <w:szCs w:val="28"/>
        </w:rPr>
        <w:t xml:space="preserve">солистам и коллективам приглашение для участия в Гала-концерте победителей. </w:t>
      </w:r>
      <w:r w:rsidR="008F3C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AFE" w:rsidRPr="005A7AFE" w:rsidRDefault="005A7AFE" w:rsidP="005A7A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7AFE">
        <w:rPr>
          <w:rFonts w:ascii="Times New Roman" w:hAnsi="Times New Roman" w:cs="Times New Roman"/>
          <w:sz w:val="28"/>
          <w:szCs w:val="28"/>
        </w:rPr>
        <w:t>Участники фестиваля награждаются дипломами участников</w:t>
      </w:r>
      <w:r>
        <w:rPr>
          <w:rFonts w:ascii="Times New Roman" w:hAnsi="Times New Roman" w:cs="Times New Roman"/>
          <w:sz w:val="28"/>
          <w:szCs w:val="28"/>
        </w:rPr>
        <w:t xml:space="preserve">, лауреатов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A7A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степеней</w:t>
      </w:r>
      <w:r w:rsidRPr="005A7AFE">
        <w:rPr>
          <w:rFonts w:ascii="Times New Roman" w:hAnsi="Times New Roman" w:cs="Times New Roman"/>
          <w:sz w:val="28"/>
          <w:szCs w:val="28"/>
        </w:rPr>
        <w:t xml:space="preserve"> и памятными подарками. В номинациях «Вокал» и «Театральное творчество» будут выявлены обладатели Гран-при.</w:t>
      </w:r>
    </w:p>
    <w:p w:rsidR="00C42F92" w:rsidRPr="00F70B3D" w:rsidRDefault="00C42F92" w:rsidP="00C42F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0B3D">
        <w:rPr>
          <w:rFonts w:ascii="Times New Roman" w:hAnsi="Times New Roman" w:cs="Times New Roman"/>
          <w:b/>
          <w:sz w:val="28"/>
          <w:szCs w:val="28"/>
        </w:rPr>
        <w:t>Номинации фестиваля:</w:t>
      </w:r>
    </w:p>
    <w:p w:rsidR="00C42F92" w:rsidRPr="001D6853" w:rsidRDefault="00C42F92" w:rsidP="00C42F92">
      <w:pPr>
        <w:pStyle w:val="a5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853">
        <w:rPr>
          <w:rFonts w:ascii="Times New Roman" w:hAnsi="Times New Roman" w:cs="Times New Roman"/>
          <w:b/>
          <w:sz w:val="28"/>
          <w:szCs w:val="28"/>
        </w:rPr>
        <w:t xml:space="preserve">«Вокал» - </w:t>
      </w:r>
      <w:r w:rsidRPr="001D6853">
        <w:rPr>
          <w:rFonts w:ascii="Times New Roman" w:hAnsi="Times New Roman" w:cs="Times New Roman"/>
          <w:sz w:val="28"/>
          <w:szCs w:val="28"/>
        </w:rPr>
        <w:t>эстрадный, народный  (соло, дуэт, трио, ансамбль, хор)</w:t>
      </w:r>
    </w:p>
    <w:p w:rsidR="00C42F92" w:rsidRPr="001D6853" w:rsidRDefault="00C42F92" w:rsidP="00C42F92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853">
        <w:rPr>
          <w:rFonts w:ascii="Times New Roman" w:hAnsi="Times New Roman" w:cs="Times New Roman"/>
          <w:b/>
          <w:bCs/>
          <w:sz w:val="28"/>
          <w:szCs w:val="28"/>
        </w:rPr>
        <w:t>«Театральное творчество»</w:t>
      </w:r>
      <w:r w:rsidRPr="001D68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6853">
        <w:rPr>
          <w:rFonts w:ascii="Times New Roman" w:hAnsi="Times New Roman" w:cs="Times New Roman"/>
          <w:sz w:val="28"/>
          <w:szCs w:val="28"/>
        </w:rPr>
        <w:t>(монологи не более 5 мин., художественное слово)</w:t>
      </w:r>
    </w:p>
    <w:p w:rsidR="00C42F92" w:rsidRPr="001E4303" w:rsidRDefault="00C42F92" w:rsidP="00C42F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4303">
        <w:rPr>
          <w:rFonts w:ascii="Times New Roman" w:hAnsi="Times New Roman" w:cs="Times New Roman"/>
          <w:b/>
          <w:sz w:val="28"/>
          <w:szCs w:val="28"/>
        </w:rPr>
        <w:t xml:space="preserve">Возрастные категории по номинациям: «Вокал», </w:t>
      </w:r>
      <w:r w:rsidRPr="001E4303">
        <w:rPr>
          <w:rFonts w:ascii="Times New Roman" w:hAnsi="Times New Roman" w:cs="Times New Roman"/>
          <w:b/>
          <w:bCs/>
          <w:sz w:val="28"/>
          <w:szCs w:val="28"/>
        </w:rPr>
        <w:t>«Театральное творчество»:</w:t>
      </w:r>
    </w:p>
    <w:p w:rsidR="00670BDD" w:rsidRDefault="00670BDD" w:rsidP="00C42F92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7 лет;</w:t>
      </w:r>
    </w:p>
    <w:p w:rsidR="00670BDD" w:rsidRDefault="00670BDD" w:rsidP="00C42F92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7 до 10 лет;</w:t>
      </w:r>
    </w:p>
    <w:p w:rsidR="00C42F92" w:rsidRPr="00F70B3D" w:rsidRDefault="00C42F92" w:rsidP="00C42F92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10</w:t>
      </w:r>
      <w:r w:rsidRPr="00F70B3D">
        <w:rPr>
          <w:rFonts w:ascii="Times New Roman" w:hAnsi="Times New Roman" w:cs="Times New Roman"/>
          <w:sz w:val="28"/>
          <w:szCs w:val="28"/>
        </w:rPr>
        <w:t xml:space="preserve"> до 13 лет;</w:t>
      </w:r>
    </w:p>
    <w:p w:rsidR="00C42F92" w:rsidRPr="00F70B3D" w:rsidRDefault="00C42F92" w:rsidP="00C42F92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B3D">
        <w:rPr>
          <w:rFonts w:ascii="Times New Roman" w:hAnsi="Times New Roman" w:cs="Times New Roman"/>
          <w:sz w:val="28"/>
          <w:szCs w:val="28"/>
        </w:rPr>
        <w:t>от 14 до 18 лет;</w:t>
      </w:r>
    </w:p>
    <w:p w:rsidR="00C42F92" w:rsidRPr="00F70B3D" w:rsidRDefault="00C42F92" w:rsidP="00C42F92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B3D">
        <w:rPr>
          <w:rFonts w:ascii="Times New Roman" w:hAnsi="Times New Roman" w:cs="Times New Roman"/>
          <w:sz w:val="28"/>
          <w:szCs w:val="28"/>
        </w:rPr>
        <w:t>от 18 лет и старше;</w:t>
      </w:r>
    </w:p>
    <w:p w:rsidR="00C42F92" w:rsidRPr="00F70B3D" w:rsidRDefault="00C42F92" w:rsidP="00C42F92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B3D">
        <w:rPr>
          <w:rFonts w:ascii="Times New Roman" w:hAnsi="Times New Roman" w:cs="Times New Roman"/>
          <w:sz w:val="28"/>
          <w:szCs w:val="28"/>
        </w:rPr>
        <w:t>смешанный возрастной состав;</w:t>
      </w:r>
    </w:p>
    <w:p w:rsidR="00C42F92" w:rsidRPr="00F70B3D" w:rsidRDefault="00C42F92" w:rsidP="00C42F92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B3D">
        <w:rPr>
          <w:rFonts w:ascii="Times New Roman" w:hAnsi="Times New Roman" w:cs="Times New Roman"/>
          <w:sz w:val="28"/>
          <w:szCs w:val="28"/>
        </w:rPr>
        <w:t>руководители вокальных  коллективов, специалисты в сфере культуры.</w:t>
      </w:r>
    </w:p>
    <w:p w:rsidR="00C42F92" w:rsidRPr="00D10B05" w:rsidRDefault="00C42F92" w:rsidP="00C42F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0B05"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C42F92" w:rsidRPr="00D10B05" w:rsidRDefault="00C42F92" w:rsidP="00C42F92">
      <w:pPr>
        <w:pStyle w:val="a5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0B05">
        <w:rPr>
          <w:rFonts w:ascii="Times New Roman" w:hAnsi="Times New Roman" w:cs="Times New Roman"/>
          <w:sz w:val="28"/>
          <w:szCs w:val="28"/>
        </w:rPr>
        <w:t>испо</w:t>
      </w:r>
      <w:r>
        <w:rPr>
          <w:rFonts w:ascii="Times New Roman" w:hAnsi="Times New Roman" w:cs="Times New Roman"/>
          <w:sz w:val="28"/>
          <w:szCs w:val="28"/>
        </w:rPr>
        <w:t>лнительское мастерство и техника</w:t>
      </w:r>
      <w:r w:rsidRPr="00D10B05">
        <w:rPr>
          <w:rFonts w:ascii="Times New Roman" w:hAnsi="Times New Roman" w:cs="Times New Roman"/>
          <w:sz w:val="28"/>
          <w:szCs w:val="28"/>
        </w:rPr>
        <w:t xml:space="preserve"> исполнения,</w:t>
      </w:r>
    </w:p>
    <w:p w:rsidR="00C42F92" w:rsidRPr="00D10B05" w:rsidRDefault="00C42F92" w:rsidP="00C42F92">
      <w:pPr>
        <w:pStyle w:val="a5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0B05">
        <w:rPr>
          <w:rFonts w:ascii="Times New Roman" w:hAnsi="Times New Roman" w:cs="Times New Roman"/>
          <w:sz w:val="28"/>
          <w:szCs w:val="28"/>
        </w:rPr>
        <w:t>сценическая культура, костюм;</w:t>
      </w:r>
    </w:p>
    <w:p w:rsidR="00C42F92" w:rsidRPr="00D10B05" w:rsidRDefault="00C42F92" w:rsidP="00C42F92">
      <w:pPr>
        <w:pStyle w:val="a5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0B05">
        <w:rPr>
          <w:rFonts w:ascii="Times New Roman" w:hAnsi="Times New Roman" w:cs="Times New Roman"/>
          <w:sz w:val="28"/>
          <w:szCs w:val="28"/>
        </w:rPr>
        <w:t>высокий художественный уровень;</w:t>
      </w:r>
    </w:p>
    <w:p w:rsidR="00C42F92" w:rsidRPr="00D10B05" w:rsidRDefault="00C42F92" w:rsidP="00C42F92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10B05">
        <w:rPr>
          <w:rFonts w:ascii="Times New Roman" w:hAnsi="Times New Roman" w:cs="Times New Roman"/>
          <w:sz w:val="28"/>
          <w:szCs w:val="28"/>
        </w:rPr>
        <w:t>мастерство подачи произведения;</w:t>
      </w:r>
    </w:p>
    <w:p w:rsidR="00C42F92" w:rsidRPr="00D10B05" w:rsidRDefault="00C42F92" w:rsidP="00C42F92">
      <w:pPr>
        <w:pStyle w:val="a5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0B05">
        <w:rPr>
          <w:rFonts w:ascii="Times New Roman" w:hAnsi="Times New Roman" w:cs="Times New Roman"/>
          <w:sz w:val="28"/>
          <w:szCs w:val="28"/>
        </w:rPr>
        <w:t>художественная выразительность.</w:t>
      </w:r>
    </w:p>
    <w:p w:rsidR="00C42F92" w:rsidRPr="00D10B05" w:rsidRDefault="00C42F92" w:rsidP="00C42F92">
      <w:pPr>
        <w:pStyle w:val="a5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0B05">
        <w:rPr>
          <w:rFonts w:ascii="Times New Roman" w:hAnsi="Times New Roman" w:cs="Times New Roman"/>
          <w:sz w:val="28"/>
          <w:szCs w:val="28"/>
        </w:rPr>
        <w:t>соответствие требованиям Положения.</w:t>
      </w:r>
    </w:p>
    <w:p w:rsidR="00E8055E" w:rsidRPr="00E8055E" w:rsidRDefault="001E4303" w:rsidP="00E8055E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Жюри фестиваля выбирается О</w:t>
      </w:r>
      <w:r w:rsidR="00D10B05" w:rsidRPr="00E8055E">
        <w:rPr>
          <w:rFonts w:ascii="Times New Roman" w:hAnsi="Times New Roman" w:cs="Times New Roman"/>
          <w:b/>
          <w:bCs/>
          <w:sz w:val="28"/>
          <w:szCs w:val="28"/>
        </w:rPr>
        <w:t>ргкомитетом данного фестиваля.</w:t>
      </w:r>
    </w:p>
    <w:p w:rsidR="00D10B05" w:rsidRDefault="00970995" w:rsidP="001E4303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67F7A">
        <w:rPr>
          <w:rFonts w:ascii="Times New Roman" w:hAnsi="Times New Roman" w:cs="Times New Roman"/>
          <w:b/>
          <w:bCs/>
          <w:sz w:val="28"/>
          <w:szCs w:val="28"/>
          <w:u w:val="single"/>
        </w:rPr>
        <w:t>Решен</w:t>
      </w:r>
      <w:r w:rsidR="001E4303" w:rsidRPr="00A67F7A">
        <w:rPr>
          <w:rFonts w:ascii="Times New Roman" w:hAnsi="Times New Roman" w:cs="Times New Roman"/>
          <w:b/>
          <w:bCs/>
          <w:sz w:val="28"/>
          <w:szCs w:val="28"/>
          <w:u w:val="single"/>
        </w:rPr>
        <w:t>ие жюри обжалованию не подлежит!</w:t>
      </w:r>
    </w:p>
    <w:p w:rsidR="00670BDD" w:rsidRDefault="00670BDD" w:rsidP="001E4303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70BDD" w:rsidRPr="00A67F7A" w:rsidRDefault="00670BDD" w:rsidP="001E4303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10B05" w:rsidRDefault="00D10B05" w:rsidP="00A132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0B05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E8055E" w:rsidRPr="00E8055E" w:rsidRDefault="00E8055E" w:rsidP="00E805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55E">
        <w:rPr>
          <w:rFonts w:ascii="Times New Roman" w:hAnsi="Times New Roman" w:cs="Times New Roman"/>
          <w:sz w:val="28"/>
          <w:szCs w:val="28"/>
        </w:rPr>
        <w:lastRenderedPageBreak/>
        <w:t xml:space="preserve">Транспортные и иные расходы (проживание, питание) участников Фестиваля и сопровождающих лиц осуществляется за счет направляющей стороны. </w:t>
      </w:r>
    </w:p>
    <w:p w:rsidR="00E8055E" w:rsidRPr="00E8055E" w:rsidRDefault="00E8055E" w:rsidP="00E8055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055E">
        <w:rPr>
          <w:rFonts w:ascii="Times New Roman" w:hAnsi="Times New Roman" w:cs="Times New Roman"/>
          <w:sz w:val="28"/>
          <w:szCs w:val="28"/>
        </w:rPr>
        <w:t>Ответственность за жизнь и здоровье участников несет направляющая сторона.</w:t>
      </w:r>
    </w:p>
    <w:p w:rsidR="00D10B05" w:rsidRPr="00D10B05" w:rsidRDefault="00D10B05" w:rsidP="00E8055E">
      <w:pPr>
        <w:shd w:val="clear" w:color="auto" w:fill="FFFFFF"/>
        <w:tabs>
          <w:tab w:val="left" w:pos="5387"/>
          <w:tab w:val="left" w:pos="7088"/>
        </w:tabs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E8055E">
        <w:rPr>
          <w:rFonts w:ascii="Times New Roman" w:hAnsi="Times New Roman" w:cs="Times New Roman"/>
          <w:b/>
          <w:sz w:val="28"/>
          <w:szCs w:val="28"/>
        </w:rPr>
        <w:t>Справки по телефону:</w:t>
      </w:r>
      <w:r w:rsidRPr="00D10B05">
        <w:rPr>
          <w:rFonts w:ascii="Times New Roman" w:hAnsi="Times New Roman" w:cs="Times New Roman"/>
          <w:sz w:val="28"/>
          <w:szCs w:val="28"/>
        </w:rPr>
        <w:t xml:space="preserve"> 8(39554) 3 – 23 – 22  Городской Дом культуры  «Горизонт».</w:t>
      </w:r>
    </w:p>
    <w:p w:rsidR="00113B3E" w:rsidRDefault="00D10B05" w:rsidP="00A67F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55E">
        <w:rPr>
          <w:rFonts w:ascii="Times New Roman" w:hAnsi="Times New Roman" w:cs="Times New Roman"/>
          <w:b/>
          <w:sz w:val="28"/>
          <w:szCs w:val="28"/>
        </w:rPr>
        <w:t>Куратор</w:t>
      </w:r>
      <w:r w:rsidR="00670BDD">
        <w:rPr>
          <w:rFonts w:ascii="Times New Roman" w:hAnsi="Times New Roman" w:cs="Times New Roman"/>
          <w:b/>
          <w:sz w:val="28"/>
          <w:szCs w:val="28"/>
        </w:rPr>
        <w:t>ы</w:t>
      </w:r>
      <w:r w:rsidRPr="00E8055E">
        <w:rPr>
          <w:rFonts w:ascii="Times New Roman" w:hAnsi="Times New Roman" w:cs="Times New Roman"/>
          <w:b/>
          <w:sz w:val="28"/>
          <w:szCs w:val="28"/>
        </w:rPr>
        <w:t xml:space="preserve"> фестиваля:</w:t>
      </w:r>
      <w:r w:rsidR="00670B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0BDD" w:rsidRPr="00670BDD" w:rsidRDefault="00670BDD" w:rsidP="00A67F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0BDD">
        <w:rPr>
          <w:rFonts w:ascii="Times New Roman" w:hAnsi="Times New Roman" w:cs="Times New Roman"/>
          <w:sz w:val="28"/>
          <w:szCs w:val="28"/>
        </w:rPr>
        <w:t>Скуратова Светлана Андреевна – художественный руководитель, 89041505770</w:t>
      </w:r>
    </w:p>
    <w:p w:rsidR="00670BDD" w:rsidRPr="00670BDD" w:rsidRDefault="00670BDD" w:rsidP="00A67F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0BDD">
        <w:rPr>
          <w:rFonts w:ascii="Times New Roman" w:hAnsi="Times New Roman" w:cs="Times New Roman"/>
          <w:sz w:val="28"/>
          <w:szCs w:val="28"/>
        </w:rPr>
        <w:t>Гросс Дарья Денисовна – методист по работе с детьми и молодёжью,89021742708</w:t>
      </w:r>
    </w:p>
    <w:p w:rsidR="00113B3E" w:rsidRDefault="00113B3E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13274" w:rsidRDefault="00A13274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70BDD" w:rsidRDefault="00670BDD" w:rsidP="00D10B05">
      <w:pPr>
        <w:pStyle w:val="a5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13274" w:rsidRDefault="00A13274" w:rsidP="00503A02">
      <w:pPr>
        <w:pStyle w:val="a5"/>
        <w:tabs>
          <w:tab w:val="left" w:pos="861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13B3E" w:rsidRPr="00695711" w:rsidRDefault="00113B3E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sz w:val="28"/>
          <w:szCs w:val="28"/>
        </w:rPr>
      </w:pPr>
      <w:r w:rsidRPr="0069571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 1</w:t>
      </w:r>
    </w:p>
    <w:p w:rsidR="00113B3E" w:rsidRDefault="00113B3E" w:rsidP="00113B3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13B3E" w:rsidRPr="00B85FA1" w:rsidRDefault="00113B3E" w:rsidP="00113B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FA1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113B3E" w:rsidRPr="002034ED" w:rsidRDefault="00113B3E" w:rsidP="00113B3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участия в региональном фестива</w:t>
      </w:r>
      <w:r w:rsidR="00670BDD">
        <w:rPr>
          <w:rFonts w:ascii="Times New Roman" w:hAnsi="Times New Roman" w:cs="Times New Roman"/>
          <w:sz w:val="28"/>
          <w:szCs w:val="28"/>
        </w:rPr>
        <w:t>ле поэзии и музыки, посвященном</w:t>
      </w:r>
      <w:r w:rsidRPr="002034ED">
        <w:rPr>
          <w:rFonts w:ascii="Times New Roman" w:hAnsi="Times New Roman" w:cs="Times New Roman"/>
          <w:sz w:val="28"/>
          <w:szCs w:val="28"/>
        </w:rPr>
        <w:t xml:space="preserve"> творчеству Евгения</w:t>
      </w:r>
      <w:r w:rsidR="00C15FA9">
        <w:rPr>
          <w:rFonts w:ascii="Times New Roman" w:hAnsi="Times New Roman" w:cs="Times New Roman"/>
          <w:sz w:val="28"/>
          <w:szCs w:val="28"/>
        </w:rPr>
        <w:t xml:space="preserve"> Александровича</w:t>
      </w:r>
      <w:r w:rsidRPr="002034ED">
        <w:rPr>
          <w:rFonts w:ascii="Times New Roman" w:hAnsi="Times New Roman" w:cs="Times New Roman"/>
          <w:sz w:val="28"/>
          <w:szCs w:val="28"/>
        </w:rPr>
        <w:t xml:space="preserve"> Евтушенко</w:t>
      </w:r>
    </w:p>
    <w:p w:rsidR="00113B3E" w:rsidRPr="002034ED" w:rsidRDefault="00113B3E" w:rsidP="00113B3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4ED">
        <w:rPr>
          <w:rFonts w:ascii="Times New Roman" w:hAnsi="Times New Roman" w:cs="Times New Roman"/>
          <w:b/>
          <w:sz w:val="28"/>
          <w:szCs w:val="28"/>
        </w:rPr>
        <w:t>«Твои следы</w:t>
      </w:r>
      <w:r w:rsidR="00C15FA9">
        <w:rPr>
          <w:rFonts w:ascii="Times New Roman" w:hAnsi="Times New Roman" w:cs="Times New Roman"/>
          <w:b/>
          <w:sz w:val="28"/>
          <w:szCs w:val="28"/>
        </w:rPr>
        <w:t>…</w:t>
      </w:r>
      <w:r w:rsidRPr="002034ED">
        <w:rPr>
          <w:rFonts w:ascii="Times New Roman" w:hAnsi="Times New Roman" w:cs="Times New Roman"/>
          <w:b/>
          <w:sz w:val="28"/>
          <w:szCs w:val="28"/>
        </w:rPr>
        <w:t>»</w:t>
      </w:r>
    </w:p>
    <w:p w:rsidR="00113B3E" w:rsidRPr="00BD55DD" w:rsidRDefault="00113B3E" w:rsidP="00113B3E">
      <w:pPr>
        <w:spacing w:after="0" w:line="240" w:lineRule="auto"/>
        <w:ind w:left="226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85" w:type="dxa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17"/>
        <w:gridCol w:w="5368"/>
      </w:tblGrid>
      <w:tr w:rsidR="00113B3E" w:rsidRPr="00BD55DD" w:rsidTr="00063C2E">
        <w:tc>
          <w:tcPr>
            <w:tcW w:w="4917" w:type="dxa"/>
          </w:tcPr>
          <w:p w:rsidR="00113B3E" w:rsidRPr="00B85FA1" w:rsidRDefault="00113B3E" w:rsidP="00063C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A1">
              <w:rPr>
                <w:rFonts w:ascii="Times New Roman" w:hAnsi="Times New Roman" w:cs="Times New Roman"/>
                <w:b/>
                <w:sz w:val="24"/>
                <w:szCs w:val="24"/>
              </w:rPr>
              <w:t>Ф.И. Участника или</w:t>
            </w:r>
          </w:p>
          <w:p w:rsidR="00113B3E" w:rsidRPr="00B85FA1" w:rsidRDefault="00113B3E" w:rsidP="00063C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Название коллектива</w:t>
            </w:r>
          </w:p>
          <w:p w:rsidR="00113B3E" w:rsidRPr="00B85FA1" w:rsidRDefault="00113B3E" w:rsidP="00063C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8" w:type="dxa"/>
          </w:tcPr>
          <w:p w:rsidR="00113B3E" w:rsidRPr="00BD55DD" w:rsidRDefault="00113B3E" w:rsidP="00063C2E">
            <w:pPr>
              <w:spacing w:after="0" w:line="240" w:lineRule="auto"/>
              <w:ind w:left="22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3274" w:rsidRPr="00BD55DD" w:rsidTr="00063C2E">
        <w:tc>
          <w:tcPr>
            <w:tcW w:w="4917" w:type="dxa"/>
          </w:tcPr>
          <w:p w:rsidR="00A13274" w:rsidRPr="00B85FA1" w:rsidRDefault="00A13274" w:rsidP="00063C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Муниципальное образование </w:t>
            </w:r>
          </w:p>
        </w:tc>
        <w:tc>
          <w:tcPr>
            <w:tcW w:w="5368" w:type="dxa"/>
          </w:tcPr>
          <w:p w:rsidR="00A13274" w:rsidRPr="00BD55DD" w:rsidRDefault="00A13274" w:rsidP="00063C2E">
            <w:pPr>
              <w:spacing w:after="0" w:line="240" w:lineRule="auto"/>
              <w:ind w:left="22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3B3E" w:rsidRPr="00BD55DD" w:rsidTr="00063C2E">
        <w:tc>
          <w:tcPr>
            <w:tcW w:w="4917" w:type="dxa"/>
          </w:tcPr>
          <w:p w:rsidR="00113B3E" w:rsidRPr="00B85FA1" w:rsidRDefault="00113B3E" w:rsidP="00063C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A1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Учреждение, которое представляют участники</w:t>
            </w:r>
          </w:p>
        </w:tc>
        <w:tc>
          <w:tcPr>
            <w:tcW w:w="5368" w:type="dxa"/>
          </w:tcPr>
          <w:p w:rsidR="00113B3E" w:rsidRPr="00BD55DD" w:rsidRDefault="00113B3E" w:rsidP="00063C2E">
            <w:pPr>
              <w:spacing w:after="0" w:line="240" w:lineRule="auto"/>
              <w:ind w:left="22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3B3E" w:rsidRPr="00BD55DD" w:rsidTr="00063C2E">
        <w:tc>
          <w:tcPr>
            <w:tcW w:w="4917" w:type="dxa"/>
          </w:tcPr>
          <w:p w:rsidR="00113B3E" w:rsidRDefault="00113B3E" w:rsidP="00063C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Ф.И.О. руководителя </w:t>
            </w:r>
          </w:p>
          <w:p w:rsidR="00113B3E" w:rsidRPr="00B85FA1" w:rsidRDefault="00113B3E" w:rsidP="00063C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8" w:type="dxa"/>
          </w:tcPr>
          <w:p w:rsidR="00113B3E" w:rsidRPr="00BD55DD" w:rsidRDefault="00113B3E" w:rsidP="00063C2E">
            <w:pPr>
              <w:spacing w:after="0" w:line="240" w:lineRule="auto"/>
              <w:ind w:left="22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3B3E" w:rsidRPr="00BD55DD" w:rsidTr="00063C2E">
        <w:tc>
          <w:tcPr>
            <w:tcW w:w="4917" w:type="dxa"/>
          </w:tcPr>
          <w:p w:rsidR="00113B3E" w:rsidRPr="00B85FA1" w:rsidRDefault="00113B3E" w:rsidP="00063C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Возрастная номинация </w:t>
            </w:r>
          </w:p>
          <w:p w:rsidR="00113B3E" w:rsidRPr="00B85FA1" w:rsidRDefault="00113B3E" w:rsidP="00063C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8" w:type="dxa"/>
          </w:tcPr>
          <w:p w:rsidR="00113B3E" w:rsidRPr="00BD55DD" w:rsidRDefault="00113B3E" w:rsidP="00063C2E">
            <w:pPr>
              <w:spacing w:line="240" w:lineRule="auto"/>
            </w:pPr>
          </w:p>
        </w:tc>
      </w:tr>
      <w:tr w:rsidR="00113B3E" w:rsidRPr="00BD55DD" w:rsidTr="00063C2E">
        <w:tc>
          <w:tcPr>
            <w:tcW w:w="4917" w:type="dxa"/>
          </w:tcPr>
          <w:p w:rsidR="00113B3E" w:rsidRPr="00B85FA1" w:rsidRDefault="00113B3E" w:rsidP="00063C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A1">
              <w:rPr>
                <w:rFonts w:ascii="Times New Roman" w:hAnsi="Times New Roman" w:cs="Times New Roman"/>
                <w:b/>
                <w:sz w:val="24"/>
                <w:szCs w:val="24"/>
              </w:rPr>
              <w:t>Номинация</w:t>
            </w:r>
            <w:r w:rsidR="00A132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(вокал,</w:t>
            </w:r>
            <w:r w:rsidR="00670B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театральное творчество</w:t>
            </w:r>
            <w:r w:rsidR="00A1327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113B3E" w:rsidRPr="00B85FA1" w:rsidRDefault="00113B3E" w:rsidP="00063C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8" w:type="dxa"/>
          </w:tcPr>
          <w:p w:rsidR="00113B3E" w:rsidRPr="00BD55DD" w:rsidRDefault="00113B3E" w:rsidP="00063C2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3B3E" w:rsidRPr="00BD55DD" w:rsidTr="00063C2E">
        <w:tc>
          <w:tcPr>
            <w:tcW w:w="4917" w:type="dxa"/>
          </w:tcPr>
          <w:p w:rsidR="00113B3E" w:rsidRDefault="00113B3E" w:rsidP="00063C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A1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Контактный телефон</w:t>
            </w:r>
          </w:p>
          <w:p w:rsidR="00261933" w:rsidRPr="00261933" w:rsidRDefault="00261933" w:rsidP="00063C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Email</w:t>
            </w:r>
          </w:p>
          <w:p w:rsidR="00113B3E" w:rsidRPr="00B85FA1" w:rsidRDefault="00113B3E" w:rsidP="00063C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8" w:type="dxa"/>
          </w:tcPr>
          <w:p w:rsidR="00113B3E" w:rsidRPr="00BD55DD" w:rsidRDefault="00113B3E" w:rsidP="00063C2E">
            <w:pPr>
              <w:spacing w:after="0" w:line="240" w:lineRule="auto"/>
              <w:ind w:left="22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3B3E" w:rsidRPr="00BD55DD" w:rsidTr="00063C2E">
        <w:tc>
          <w:tcPr>
            <w:tcW w:w="4917" w:type="dxa"/>
          </w:tcPr>
          <w:p w:rsidR="00113B3E" w:rsidRPr="00B85FA1" w:rsidRDefault="00113B3E" w:rsidP="00063C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FA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номера</w:t>
            </w:r>
          </w:p>
          <w:p w:rsidR="00113B3E" w:rsidRPr="00B85FA1" w:rsidRDefault="00113B3E" w:rsidP="00063C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8" w:type="dxa"/>
          </w:tcPr>
          <w:p w:rsidR="00113B3E" w:rsidRPr="00BD55DD" w:rsidRDefault="00113B3E" w:rsidP="00063C2E">
            <w:pPr>
              <w:spacing w:after="0" w:line="240" w:lineRule="auto"/>
              <w:ind w:left="22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15FA9" w:rsidRDefault="00C15FA9" w:rsidP="00113B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5FA9" w:rsidRDefault="00C15FA9" w:rsidP="00113B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3B3E" w:rsidRPr="00113B3E" w:rsidRDefault="00113B3E" w:rsidP="00113B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B3E">
        <w:rPr>
          <w:rFonts w:ascii="Times New Roman" w:hAnsi="Times New Roman" w:cs="Times New Roman"/>
          <w:sz w:val="28"/>
          <w:szCs w:val="28"/>
        </w:rPr>
        <w:t>Отправляя заявку, я тем самым подтверждаю свое согласие на обработку, использование моих персональных данных в соответствии с Федеральным Законом от 27.07.2006 №152-ФЗ «О персональных данных»</w:t>
      </w:r>
    </w:p>
    <w:p w:rsidR="00113B3E" w:rsidRPr="00BD55DD" w:rsidRDefault="00113B3E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BD55DD">
        <w:rPr>
          <w:rFonts w:ascii="Times New Roman" w:hAnsi="Times New Roman" w:cs="Times New Roman"/>
          <w:b/>
          <w:sz w:val="24"/>
          <w:szCs w:val="24"/>
        </w:rPr>
        <w:t xml:space="preserve">Заявки принимаются на </w:t>
      </w:r>
      <w:r w:rsidRPr="00BD55DD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BD55DD">
        <w:rPr>
          <w:rFonts w:ascii="Times New Roman" w:hAnsi="Times New Roman" w:cs="Times New Roman"/>
          <w:b/>
          <w:sz w:val="24"/>
          <w:szCs w:val="24"/>
        </w:rPr>
        <w:t>-</w:t>
      </w:r>
      <w:r w:rsidRPr="00BD55DD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BD55D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D55DD">
        <w:rPr>
          <w:rFonts w:ascii="Times New Roman" w:hAnsi="Times New Roman" w:cs="Times New Roman"/>
          <w:b/>
          <w:sz w:val="24"/>
          <w:szCs w:val="24"/>
          <w:lang w:val="en-US"/>
        </w:rPr>
        <w:t>gorizont</w:t>
      </w:r>
      <w:r w:rsidRPr="00BD55DD">
        <w:rPr>
          <w:rFonts w:ascii="Times New Roman" w:hAnsi="Times New Roman" w:cs="Times New Roman"/>
          <w:b/>
          <w:sz w:val="24"/>
          <w:szCs w:val="24"/>
        </w:rPr>
        <w:t>10@</w:t>
      </w:r>
      <w:r w:rsidRPr="00BD55DD">
        <w:rPr>
          <w:rFonts w:ascii="Times New Roman" w:hAnsi="Times New Roman" w:cs="Times New Roman"/>
          <w:b/>
          <w:sz w:val="24"/>
          <w:szCs w:val="24"/>
          <w:lang w:val="en-US"/>
        </w:rPr>
        <w:t>inbox</w:t>
      </w:r>
      <w:r w:rsidRPr="00BD55DD">
        <w:rPr>
          <w:rFonts w:ascii="Times New Roman" w:hAnsi="Times New Roman" w:cs="Times New Roman"/>
          <w:b/>
          <w:sz w:val="24"/>
          <w:szCs w:val="24"/>
        </w:rPr>
        <w:t>.</w:t>
      </w:r>
      <w:r w:rsidRPr="00BD55DD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</w:p>
    <w:p w:rsidR="00113B3E" w:rsidRPr="00BD55DD" w:rsidRDefault="00113B3E" w:rsidP="00113B3E">
      <w:pPr>
        <w:spacing w:after="0" w:line="240" w:lineRule="auto"/>
        <w:ind w:left="2268"/>
        <w:rPr>
          <w:rFonts w:ascii="Times New Roman" w:hAnsi="Times New Roman" w:cs="Times New Roman"/>
          <w:sz w:val="24"/>
          <w:szCs w:val="24"/>
        </w:rPr>
      </w:pPr>
    </w:p>
    <w:p w:rsidR="00113B3E" w:rsidRDefault="00113B3E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13B3E" w:rsidRDefault="00113B3E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13B3E" w:rsidRDefault="00113B3E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13B3E" w:rsidRDefault="00113B3E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13B3E" w:rsidRDefault="00113B3E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13B3E" w:rsidRDefault="00113B3E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13B3E" w:rsidRDefault="00113B3E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13B3E" w:rsidRDefault="00113B3E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13B3E" w:rsidRDefault="00113B3E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13B3E" w:rsidRDefault="00113B3E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13B3E" w:rsidRDefault="00113B3E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13B3E" w:rsidRDefault="00113B3E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70BDD" w:rsidRDefault="00670BDD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70BDD" w:rsidRDefault="00670BDD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70BDD" w:rsidRDefault="00670BDD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13B3E" w:rsidRDefault="00113B3E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95711" w:rsidRDefault="00695711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95711" w:rsidRDefault="00695711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13B3E" w:rsidRDefault="00113B3E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13B3E" w:rsidRDefault="00113B3E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13B3E" w:rsidRDefault="00113B3E" w:rsidP="00113B3E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13B3E" w:rsidRPr="006C4845" w:rsidRDefault="00113B3E" w:rsidP="006C4845">
      <w:pPr>
        <w:spacing w:after="0" w:line="240" w:lineRule="auto"/>
        <w:ind w:left="226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C484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 2</w:t>
      </w:r>
    </w:p>
    <w:p w:rsidR="006C4845" w:rsidRDefault="006C4845" w:rsidP="00B7667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4845">
        <w:rPr>
          <w:rFonts w:ascii="Times New Roman" w:hAnsi="Times New Roman" w:cs="Times New Roman"/>
          <w:b/>
          <w:bCs/>
          <w:sz w:val="28"/>
          <w:szCs w:val="28"/>
        </w:rPr>
        <w:t>Рекомендуемый репертуар,</w:t>
      </w:r>
    </w:p>
    <w:p w:rsidR="006C4845" w:rsidRDefault="006C4845" w:rsidP="00B766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48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4845">
        <w:rPr>
          <w:rFonts w:ascii="Times New Roman" w:hAnsi="Times New Roman" w:cs="Times New Roman"/>
          <w:b/>
          <w:sz w:val="28"/>
          <w:szCs w:val="28"/>
        </w:rPr>
        <w:t>для номинации  «Вокал»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4845">
        <w:rPr>
          <w:rFonts w:ascii="Times New Roman" w:hAnsi="Times New Roman" w:cs="Times New Roman"/>
          <w:sz w:val="28"/>
          <w:szCs w:val="28"/>
        </w:rPr>
        <w:t xml:space="preserve"> - </w:t>
      </w:r>
      <w:r w:rsidRPr="006C4845">
        <w:rPr>
          <w:rFonts w:ascii="Times New Roman" w:hAnsi="Times New Roman" w:cs="Times New Roman"/>
          <w:i/>
          <w:sz w:val="28"/>
          <w:szCs w:val="28"/>
        </w:rPr>
        <w:t>допускается использование различных аранжировок</w:t>
      </w:r>
      <w:r w:rsidRPr="006C4845">
        <w:rPr>
          <w:rFonts w:ascii="Times New Roman" w:hAnsi="Times New Roman" w:cs="Times New Roman"/>
          <w:sz w:val="28"/>
          <w:szCs w:val="28"/>
        </w:rPr>
        <w:t>.</w:t>
      </w:r>
    </w:p>
    <w:p w:rsidR="00B7667F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7" w:tgtFrame="_self" w:history="1"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Юрий Гуляев - Хотят ли русские войны</w:t>
        </w:r>
      </w:hyperlink>
      <w:r w:rsidR="00261933">
        <w:t>;</w:t>
      </w:r>
    </w:p>
    <w:p w:rsidR="00B7667F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8" w:tgtFrame="_self" w:history="1"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Анна Герман – Не спеши</w:t>
        </w:r>
      </w:hyperlink>
      <w:r w:rsidR="00261933">
        <w:t>;</w:t>
      </w:r>
    </w:p>
    <w:p w:rsidR="00B7667F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9" w:tgtFrame="_self" w:history="1"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Людмила Зыкина - Родина моя</w:t>
        </w:r>
      </w:hyperlink>
      <w:r w:rsidR="00261933">
        <w:t>;</w:t>
      </w:r>
    </w:p>
    <w:p w:rsidR="00B7667F" w:rsidRPr="00261933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0" w:tgtFrame="_self" w:history="1"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Муслим Магомаев </w:t>
        </w:r>
        <w:r w:rsidR="0026193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- </w:t>
        </w:r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Чёртово колесо</w:t>
        </w:r>
      </w:hyperlink>
      <w:r w:rsidR="00261933">
        <w:t>;</w:t>
      </w:r>
    </w:p>
    <w:p w:rsidR="00261933" w:rsidRPr="00261933" w:rsidRDefault="0026193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1933">
        <w:rPr>
          <w:rFonts w:ascii="Times New Roman" w:hAnsi="Times New Roman" w:cs="Times New Roman"/>
          <w:sz w:val="28"/>
          <w:szCs w:val="28"/>
        </w:rPr>
        <w:t xml:space="preserve">Георгий </w:t>
      </w:r>
      <w:proofErr w:type="spellStart"/>
      <w:r w:rsidRPr="00261933">
        <w:rPr>
          <w:rFonts w:ascii="Times New Roman" w:hAnsi="Times New Roman" w:cs="Times New Roman"/>
          <w:sz w:val="28"/>
          <w:szCs w:val="28"/>
        </w:rPr>
        <w:t>Отс</w:t>
      </w:r>
      <w:proofErr w:type="spellEnd"/>
      <w:r w:rsidRPr="00261933">
        <w:rPr>
          <w:rFonts w:ascii="Times New Roman" w:hAnsi="Times New Roman" w:cs="Times New Roman"/>
          <w:sz w:val="28"/>
          <w:szCs w:val="28"/>
        </w:rPr>
        <w:t xml:space="preserve"> – Наш непростой советский человек;</w:t>
      </w:r>
    </w:p>
    <w:p w:rsidR="00B7667F" w:rsidRPr="00261933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1" w:tgtFrame="_self" w:history="1">
        <w:r w:rsidR="006C4845" w:rsidRPr="0026193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Майя </w:t>
        </w:r>
        <w:proofErr w:type="spellStart"/>
        <w:r w:rsidR="006C4845" w:rsidRPr="0026193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Кристалинская</w:t>
        </w:r>
        <w:proofErr w:type="spellEnd"/>
        <w:r w:rsidR="006C4845" w:rsidRPr="0026193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- Вальс о вальсе</w:t>
        </w:r>
      </w:hyperlink>
      <w:r w:rsidR="00261933">
        <w:rPr>
          <w:rFonts w:ascii="Times New Roman" w:hAnsi="Times New Roman" w:cs="Times New Roman"/>
          <w:sz w:val="28"/>
          <w:szCs w:val="28"/>
        </w:rPr>
        <w:t>;</w:t>
      </w:r>
    </w:p>
    <w:p w:rsidR="00B7667F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2" w:tgtFrame="_self" w:history="1"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Эдуард </w:t>
        </w:r>
        <w:proofErr w:type="spellStart"/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Хиль</w:t>
        </w:r>
        <w:proofErr w:type="spellEnd"/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- Серёжка ольховая</w:t>
        </w:r>
      </w:hyperlink>
      <w:r w:rsidR="00261933">
        <w:t>;</w:t>
      </w:r>
    </w:p>
    <w:p w:rsidR="00B7667F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3" w:tgtFrame="_self" w:history="1"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Галина Беседина - Глаза любви</w:t>
        </w:r>
      </w:hyperlink>
      <w:r w:rsidR="00261933">
        <w:t>;</w:t>
      </w:r>
    </w:p>
    <w:p w:rsidR="00B7667F" w:rsidRPr="00261933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4" w:tgtFrame="_self" w:history="1"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Майя </w:t>
        </w:r>
        <w:proofErr w:type="spellStart"/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Кристалинская</w:t>
        </w:r>
        <w:proofErr w:type="spellEnd"/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- В нашем городе дождь</w:t>
        </w:r>
      </w:hyperlink>
      <w:r w:rsidR="00261933">
        <w:t>;</w:t>
      </w:r>
    </w:p>
    <w:p w:rsidR="00261933" w:rsidRPr="00B7667F" w:rsidRDefault="0026193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1933">
        <w:rPr>
          <w:rFonts w:ascii="Times New Roman" w:hAnsi="Times New Roman" w:cs="Times New Roman"/>
          <w:sz w:val="28"/>
          <w:szCs w:val="28"/>
        </w:rPr>
        <w:t>Майя Кристалинская</w:t>
      </w:r>
      <w:r>
        <w:rPr>
          <w:rFonts w:ascii="Times New Roman" w:hAnsi="Times New Roman" w:cs="Times New Roman"/>
          <w:sz w:val="28"/>
          <w:szCs w:val="28"/>
        </w:rPr>
        <w:t xml:space="preserve"> – А снег идёт;</w:t>
      </w:r>
    </w:p>
    <w:p w:rsidR="00B7667F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5" w:tgtFrame="_self" w:history="1"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Сергей Никитин - Со мною вот что происходит</w:t>
        </w:r>
      </w:hyperlink>
      <w:r w:rsidR="00261933">
        <w:t>;</w:t>
      </w:r>
    </w:p>
    <w:p w:rsidR="00B7667F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6" w:tgtFrame="_self" w:history="1"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Клавдия Шульженко - А снег повалится</w:t>
        </w:r>
      </w:hyperlink>
      <w:r w:rsidR="00261933">
        <w:t>;</w:t>
      </w:r>
    </w:p>
    <w:p w:rsidR="00B7667F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7" w:tgtFrame="_self" w:history="1"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София </w:t>
        </w:r>
        <w:proofErr w:type="spellStart"/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Ротару</w:t>
        </w:r>
        <w:proofErr w:type="spellEnd"/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- Твои следы</w:t>
        </w:r>
      </w:hyperlink>
      <w:r w:rsidR="00261933">
        <w:t>;</w:t>
      </w:r>
    </w:p>
    <w:p w:rsidR="00B7667F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8" w:tgtFrame="_self" w:history="1">
        <w:proofErr w:type="spellStart"/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Гелена</w:t>
        </w:r>
        <w:proofErr w:type="spellEnd"/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Великанова</w:t>
        </w:r>
        <w:proofErr w:type="spellEnd"/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- Товарищ гитара</w:t>
        </w:r>
      </w:hyperlink>
      <w:r w:rsidR="00261933">
        <w:t>;</w:t>
      </w:r>
    </w:p>
    <w:p w:rsidR="00B7667F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9" w:tgtFrame="_self" w:history="1"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Иосиф Кобзон - Любимая женщина</w:t>
        </w:r>
      </w:hyperlink>
      <w:r w:rsidR="00261933">
        <w:t>;</w:t>
      </w:r>
    </w:p>
    <w:p w:rsidR="00B7667F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0" w:tgtFrame="_self" w:history="1"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Марк Бернес - Убийцы ходят по земле</w:t>
        </w:r>
      </w:hyperlink>
      <w:r w:rsidR="00261933">
        <w:t>;</w:t>
      </w:r>
    </w:p>
    <w:p w:rsidR="00B7667F" w:rsidRPr="00261933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1" w:tgtFrame="_self" w:history="1"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Майя </w:t>
        </w:r>
        <w:proofErr w:type="spellStart"/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Кристалинская</w:t>
        </w:r>
        <w:proofErr w:type="spellEnd"/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- Неизвестный солдат</w:t>
        </w:r>
      </w:hyperlink>
      <w:r w:rsidR="00261933">
        <w:t>;</w:t>
      </w:r>
    </w:p>
    <w:p w:rsidR="00261933" w:rsidRPr="00261933" w:rsidRDefault="0026193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1933">
        <w:rPr>
          <w:rFonts w:ascii="Times New Roman" w:hAnsi="Times New Roman" w:cs="Times New Roman"/>
          <w:sz w:val="28"/>
          <w:szCs w:val="28"/>
        </w:rPr>
        <w:t xml:space="preserve">Ирина </w:t>
      </w:r>
      <w:proofErr w:type="spellStart"/>
      <w:r w:rsidRPr="00261933">
        <w:rPr>
          <w:rFonts w:ascii="Times New Roman" w:hAnsi="Times New Roman" w:cs="Times New Roman"/>
          <w:sz w:val="28"/>
          <w:szCs w:val="28"/>
        </w:rPr>
        <w:t>Дубцова</w:t>
      </w:r>
      <w:proofErr w:type="spellEnd"/>
      <w:r w:rsidRPr="00261933">
        <w:rPr>
          <w:rFonts w:ascii="Times New Roman" w:hAnsi="Times New Roman" w:cs="Times New Roman"/>
          <w:sz w:val="28"/>
          <w:szCs w:val="28"/>
        </w:rPr>
        <w:t xml:space="preserve"> – Я люблю тебя больше природы;</w:t>
      </w:r>
    </w:p>
    <w:p w:rsidR="00B7667F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2" w:tgtFrame="_self" w:history="1"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Кристина Орбакайте - Бежит река</w:t>
        </w:r>
      </w:hyperlink>
      <w:r w:rsidR="00261933">
        <w:t>;</w:t>
      </w:r>
    </w:p>
    <w:p w:rsidR="00B7667F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3" w:tgtFrame="_self" w:history="1"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Алла Пугачёва - Все силы даже прилагая</w:t>
        </w:r>
      </w:hyperlink>
      <w:r w:rsidR="00261933">
        <w:t>;</w:t>
      </w:r>
    </w:p>
    <w:p w:rsidR="00B7667F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4" w:tgtFrame="_self" w:history="1"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Елена Камбурова - Когда вы песни на земле поёте</w:t>
        </w:r>
      </w:hyperlink>
      <w:r w:rsidR="00261933">
        <w:t>;</w:t>
      </w:r>
    </w:p>
    <w:p w:rsidR="00B7667F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5" w:tgtFrame="_self" w:history="1">
        <w:r w:rsidR="006C4845" w:rsidRPr="00B766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Семён Морозов - Рано или поздно</w:t>
        </w:r>
      </w:hyperlink>
      <w:r w:rsidR="00261933">
        <w:t>;</w:t>
      </w:r>
    </w:p>
    <w:p w:rsidR="00113B3E" w:rsidRPr="00261933" w:rsidRDefault="008B4D63" w:rsidP="00B7667F">
      <w:pPr>
        <w:pStyle w:val="a5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6" w:tgtFrame="_self" w:history="1">
        <w:r w:rsidR="006C4845" w:rsidRPr="0026193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Александр Малинин - Дай Бог</w:t>
        </w:r>
      </w:hyperlink>
      <w:r w:rsidR="00261933">
        <w:t>.</w:t>
      </w:r>
    </w:p>
    <w:p w:rsidR="00113B3E" w:rsidRDefault="00113B3E" w:rsidP="00B7667F">
      <w:pPr>
        <w:spacing w:after="0" w:line="36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13B3E" w:rsidRDefault="00113B3E" w:rsidP="00B7667F">
      <w:pPr>
        <w:spacing w:after="0" w:line="360" w:lineRule="auto"/>
        <w:ind w:left="226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113B3E" w:rsidSect="00113B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E6D98"/>
    <w:multiLevelType w:val="hybridMultilevel"/>
    <w:tmpl w:val="79900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614FBB"/>
    <w:multiLevelType w:val="hybridMultilevel"/>
    <w:tmpl w:val="86DACE1A"/>
    <w:lvl w:ilvl="0" w:tplc="041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0BC711EA"/>
    <w:multiLevelType w:val="hybridMultilevel"/>
    <w:tmpl w:val="02340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276A3"/>
    <w:multiLevelType w:val="hybridMultilevel"/>
    <w:tmpl w:val="434C0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1323F1"/>
    <w:multiLevelType w:val="hybridMultilevel"/>
    <w:tmpl w:val="534AC82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0145F1F"/>
    <w:multiLevelType w:val="hybridMultilevel"/>
    <w:tmpl w:val="F1E68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7361EC"/>
    <w:multiLevelType w:val="multilevel"/>
    <w:tmpl w:val="D7A224C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ABE520D"/>
    <w:multiLevelType w:val="hybridMultilevel"/>
    <w:tmpl w:val="0F5CB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8F137F"/>
    <w:multiLevelType w:val="hybridMultilevel"/>
    <w:tmpl w:val="282C9080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573EC5"/>
    <w:multiLevelType w:val="hybridMultilevel"/>
    <w:tmpl w:val="1ED42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D36355"/>
    <w:multiLevelType w:val="hybridMultilevel"/>
    <w:tmpl w:val="3CBC8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A402B2"/>
    <w:multiLevelType w:val="hybridMultilevel"/>
    <w:tmpl w:val="16B22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1D58C6"/>
    <w:multiLevelType w:val="multilevel"/>
    <w:tmpl w:val="D7A224C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60DA5BC3"/>
    <w:multiLevelType w:val="hybridMultilevel"/>
    <w:tmpl w:val="1632C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807123"/>
    <w:multiLevelType w:val="multilevel"/>
    <w:tmpl w:val="3F3C6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C7108C"/>
    <w:multiLevelType w:val="hybridMultilevel"/>
    <w:tmpl w:val="04FA2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527B78"/>
    <w:multiLevelType w:val="hybridMultilevel"/>
    <w:tmpl w:val="147E979A"/>
    <w:lvl w:ilvl="0" w:tplc="04190001">
      <w:start w:val="1"/>
      <w:numFmt w:val="bullet"/>
      <w:lvlText w:val=""/>
      <w:lvlJc w:val="left"/>
      <w:pPr>
        <w:ind w:left="2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17">
    <w:nsid w:val="7CBD2653"/>
    <w:multiLevelType w:val="hybridMultilevel"/>
    <w:tmpl w:val="CBE45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DB17F1"/>
    <w:multiLevelType w:val="hybridMultilevel"/>
    <w:tmpl w:val="36E07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5"/>
  </w:num>
  <w:num w:numId="3">
    <w:abstractNumId w:val="4"/>
  </w:num>
  <w:num w:numId="4">
    <w:abstractNumId w:val="13"/>
  </w:num>
  <w:num w:numId="5">
    <w:abstractNumId w:val="5"/>
  </w:num>
  <w:num w:numId="6">
    <w:abstractNumId w:val="2"/>
  </w:num>
  <w:num w:numId="7">
    <w:abstractNumId w:val="12"/>
  </w:num>
  <w:num w:numId="8">
    <w:abstractNumId w:val="1"/>
  </w:num>
  <w:num w:numId="9">
    <w:abstractNumId w:val="10"/>
  </w:num>
  <w:num w:numId="10">
    <w:abstractNumId w:val="16"/>
  </w:num>
  <w:num w:numId="11">
    <w:abstractNumId w:val="3"/>
  </w:num>
  <w:num w:numId="12">
    <w:abstractNumId w:val="17"/>
  </w:num>
  <w:num w:numId="13">
    <w:abstractNumId w:val="11"/>
  </w:num>
  <w:num w:numId="14">
    <w:abstractNumId w:val="14"/>
  </w:num>
  <w:num w:numId="15">
    <w:abstractNumId w:val="7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555E"/>
    <w:rsid w:val="00031D9D"/>
    <w:rsid w:val="00113B3E"/>
    <w:rsid w:val="00134DD0"/>
    <w:rsid w:val="001367AB"/>
    <w:rsid w:val="00152DAF"/>
    <w:rsid w:val="001D6853"/>
    <w:rsid w:val="001E4303"/>
    <w:rsid w:val="002034ED"/>
    <w:rsid w:val="00206433"/>
    <w:rsid w:val="00261933"/>
    <w:rsid w:val="002968E7"/>
    <w:rsid w:val="0032341C"/>
    <w:rsid w:val="003E3554"/>
    <w:rsid w:val="0041439C"/>
    <w:rsid w:val="004413B6"/>
    <w:rsid w:val="00474D68"/>
    <w:rsid w:val="0049555E"/>
    <w:rsid w:val="004D264B"/>
    <w:rsid w:val="00503A02"/>
    <w:rsid w:val="00510799"/>
    <w:rsid w:val="00524224"/>
    <w:rsid w:val="00586C63"/>
    <w:rsid w:val="005A7AFE"/>
    <w:rsid w:val="005B5A33"/>
    <w:rsid w:val="00616852"/>
    <w:rsid w:val="00670BDD"/>
    <w:rsid w:val="00673278"/>
    <w:rsid w:val="00695711"/>
    <w:rsid w:val="006A3904"/>
    <w:rsid w:val="006B37C8"/>
    <w:rsid w:val="006C161C"/>
    <w:rsid w:val="006C4845"/>
    <w:rsid w:val="006E1EA3"/>
    <w:rsid w:val="006F0857"/>
    <w:rsid w:val="00703D4C"/>
    <w:rsid w:val="007078F3"/>
    <w:rsid w:val="0076141E"/>
    <w:rsid w:val="00786E68"/>
    <w:rsid w:val="008335BF"/>
    <w:rsid w:val="008703C8"/>
    <w:rsid w:val="008B4D63"/>
    <w:rsid w:val="008E36D5"/>
    <w:rsid w:val="008F3C35"/>
    <w:rsid w:val="00920C97"/>
    <w:rsid w:val="00936426"/>
    <w:rsid w:val="00970995"/>
    <w:rsid w:val="00A13274"/>
    <w:rsid w:val="00A13D65"/>
    <w:rsid w:val="00A239EB"/>
    <w:rsid w:val="00A6694E"/>
    <w:rsid w:val="00A67F7A"/>
    <w:rsid w:val="00A95C8B"/>
    <w:rsid w:val="00AB736C"/>
    <w:rsid w:val="00B51DCA"/>
    <w:rsid w:val="00B7667F"/>
    <w:rsid w:val="00B80A5F"/>
    <w:rsid w:val="00C15FA9"/>
    <w:rsid w:val="00C2269E"/>
    <w:rsid w:val="00C42F92"/>
    <w:rsid w:val="00C4790D"/>
    <w:rsid w:val="00C60B29"/>
    <w:rsid w:val="00C92D35"/>
    <w:rsid w:val="00CF2034"/>
    <w:rsid w:val="00D10B05"/>
    <w:rsid w:val="00D27CD5"/>
    <w:rsid w:val="00D308A5"/>
    <w:rsid w:val="00D65127"/>
    <w:rsid w:val="00DA3900"/>
    <w:rsid w:val="00DE73F1"/>
    <w:rsid w:val="00DF06D6"/>
    <w:rsid w:val="00E06847"/>
    <w:rsid w:val="00E25EAA"/>
    <w:rsid w:val="00E8055E"/>
    <w:rsid w:val="00F30106"/>
    <w:rsid w:val="00F33E1B"/>
    <w:rsid w:val="00F70B3D"/>
    <w:rsid w:val="00FB0165"/>
    <w:rsid w:val="00FC1F68"/>
    <w:rsid w:val="00FE5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3F1"/>
  </w:style>
  <w:style w:type="paragraph" w:styleId="2">
    <w:name w:val="heading 2"/>
    <w:basedOn w:val="a"/>
    <w:link w:val="20"/>
    <w:uiPriority w:val="9"/>
    <w:qFormat/>
    <w:rsid w:val="004955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955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955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955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headertext">
    <w:name w:val="headertext"/>
    <w:basedOn w:val="a"/>
    <w:rsid w:val="004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4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49555E"/>
    <w:rPr>
      <w:color w:val="0000FF"/>
      <w:u w:val="single"/>
    </w:rPr>
  </w:style>
  <w:style w:type="paragraph" w:customStyle="1" w:styleId="unformattext">
    <w:name w:val="unformattext"/>
    <w:basedOn w:val="a"/>
    <w:rsid w:val="004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6C161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C161C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E805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B80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B7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73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6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1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86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3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3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2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29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6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5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08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61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82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11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20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0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6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56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84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01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7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59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8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48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9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77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57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27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55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59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01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77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5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4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13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17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10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83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79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86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73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77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92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95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19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33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93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12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2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45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39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63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39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3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11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8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83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58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97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26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youtube.com/watch?v=dPvgvfaXk6g" TargetMode="External"/><Relationship Id="rId13" Type="http://schemas.openxmlformats.org/officeDocument/2006/relationships/hyperlink" Target="http://ru.youtube.com/watch?v=uYXjeYDeQkw" TargetMode="External"/><Relationship Id="rId18" Type="http://schemas.openxmlformats.org/officeDocument/2006/relationships/hyperlink" Target="http://ru.youtube.com/watch?v=E4-nDBm5y_U" TargetMode="External"/><Relationship Id="rId26" Type="http://schemas.openxmlformats.org/officeDocument/2006/relationships/hyperlink" Target="http://ru.youtube.com/watch?v=ABSLrhQ7pp8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ru.youtube.com/watch?v=CwPabr1bzho" TargetMode="External"/><Relationship Id="rId7" Type="http://schemas.openxmlformats.org/officeDocument/2006/relationships/hyperlink" Target="http://ru.youtube.com/watch?v=EHHVmpS-5Cs" TargetMode="External"/><Relationship Id="rId12" Type="http://schemas.openxmlformats.org/officeDocument/2006/relationships/hyperlink" Target="http://ru.youtube.com/watch?v=8IyhTA0ZNe0" TargetMode="External"/><Relationship Id="rId17" Type="http://schemas.openxmlformats.org/officeDocument/2006/relationships/hyperlink" Target="http://ru.youtube.com/watch?v=WJedcGYpCp4" TargetMode="External"/><Relationship Id="rId25" Type="http://schemas.openxmlformats.org/officeDocument/2006/relationships/hyperlink" Target="http://ru.youtube.com/watch?v=LLg5yYPx8h4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youtube.com/watch?v=PyRO0nZePZA" TargetMode="External"/><Relationship Id="rId20" Type="http://schemas.openxmlformats.org/officeDocument/2006/relationships/hyperlink" Target="http://ru.youtube.com/watch?v=n4spsgW3BQ8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gorizont10@inbox.ru" TargetMode="External"/><Relationship Id="rId11" Type="http://schemas.openxmlformats.org/officeDocument/2006/relationships/hyperlink" Target="http://ru.youtube.com/watch?v=cATTpjEujyE" TargetMode="External"/><Relationship Id="rId24" Type="http://schemas.openxmlformats.org/officeDocument/2006/relationships/hyperlink" Target="http://ru.youtube.com/watch?v=a1dEpmEvDh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ru.youtube.com/watch?v=WHJN4E19NoU" TargetMode="External"/><Relationship Id="rId23" Type="http://schemas.openxmlformats.org/officeDocument/2006/relationships/hyperlink" Target="http://ru.youtube.com/watch?v=gfLm5lAbWHk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ru.youtube.com/watch?v=B87jQcET7Xg" TargetMode="External"/><Relationship Id="rId19" Type="http://schemas.openxmlformats.org/officeDocument/2006/relationships/hyperlink" Target="http://ru.youtube.com/watch?v=F9AQfu9Onj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youtube.com/watch?v=mMASCV9Iqfc" TargetMode="External"/><Relationship Id="rId14" Type="http://schemas.openxmlformats.org/officeDocument/2006/relationships/hyperlink" Target="http://ru.youtube.com/watch?v=bjGhdC_Qc0c" TargetMode="External"/><Relationship Id="rId22" Type="http://schemas.openxmlformats.org/officeDocument/2006/relationships/hyperlink" Target="http://ru.youtube.com/watch?v=sLW74Ac8oak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2023-06-20T00:48:00Z</cp:lastPrinted>
  <dcterms:created xsi:type="dcterms:W3CDTF">2023-03-21T02:40:00Z</dcterms:created>
  <dcterms:modified xsi:type="dcterms:W3CDTF">2023-06-20T03:05:00Z</dcterms:modified>
</cp:coreProperties>
</file>